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EC" w:rsidRDefault="00C07AEC">
      <w:pPr>
        <w:rPr>
          <w:i/>
        </w:rPr>
      </w:pPr>
      <w:r w:rsidRPr="00204641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D48DF" wp14:editId="48917159">
                <wp:simplePos x="0" y="0"/>
                <wp:positionH relativeFrom="column">
                  <wp:posOffset>1870075</wp:posOffset>
                </wp:positionH>
                <wp:positionV relativeFrom="paragraph">
                  <wp:posOffset>-765810</wp:posOffset>
                </wp:positionV>
                <wp:extent cx="4324985" cy="8185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34" w:rsidRPr="00536C34" w:rsidRDefault="00536C34" w:rsidP="008D4E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6C34">
                              <w:rPr>
                                <w:b/>
                                <w:sz w:val="28"/>
                                <w:szCs w:val="28"/>
                              </w:rPr>
                              <w:t>Certificate of Insurance Request</w:t>
                            </w:r>
                            <w:r w:rsidR="005056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536C34" w:rsidRPr="00505666" w:rsidRDefault="00505666" w:rsidP="00505666">
                            <w:pPr>
                              <w:spacing w:before="1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Please complete this form if an external party requests a proof of the University’s insurance coverage. Return the completed form to </w:t>
                            </w:r>
                            <w:hyperlink r:id="rId7" w:history="1">
                              <w:r w:rsidRPr="00DA23DF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comptrollersoffice@upei.ca</w:t>
                              </w:r>
                            </w:hyperlink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for processing.</w:t>
                            </w:r>
                            <w:r w:rsidR="00E5581F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* THIS IS AN INTERNAL FORM*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25pt;margin-top:-60.3pt;width:340.55pt;height:6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" fillcolor="white [3201]" stroked="f" strokeweight=".5pt">
                <v:textbox>
                  <w:txbxContent>
                    <w:p w:rsidR="00536C34" w:rsidRPr="00536C34" w:rsidRDefault="00536C34" w:rsidP="008D4E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36C34">
                        <w:rPr>
                          <w:b/>
                          <w:sz w:val="28"/>
                          <w:szCs w:val="28"/>
                        </w:rPr>
                        <w:t>Certificate of Insurance Request</w:t>
                      </w:r>
                      <w:r w:rsidR="00505666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536C34" w:rsidRPr="00505666" w:rsidRDefault="00505666" w:rsidP="00505666">
                      <w:pPr>
                        <w:spacing w:before="120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Please complete this form if an external party requests a proof of the University’s insurance coverage. Return the completed form to </w:t>
                      </w:r>
                      <w:hyperlink r:id="rId9" w:history="1">
                        <w:r w:rsidRPr="00DA23DF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comptrollersoffice@upei.ca</w:t>
                        </w:r>
                      </w:hyperlink>
                      <w:r>
                        <w:rPr>
                          <w:i/>
                          <w:sz w:val="18"/>
                          <w:szCs w:val="18"/>
                        </w:rPr>
                        <w:t xml:space="preserve"> for processing.</w:t>
                      </w:r>
                      <w:r w:rsidR="00E5581F">
                        <w:rPr>
                          <w:i/>
                          <w:sz w:val="18"/>
                          <w:szCs w:val="18"/>
                        </w:rPr>
                        <w:tab/>
                        <w:t>* THIS IS AN INTERNAL FORM*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"/>
        <w:tblW w:w="10530" w:type="dxa"/>
        <w:tblInd w:w="-702" w:type="dxa"/>
        <w:tblLook w:val="04A0" w:firstRow="1" w:lastRow="0" w:firstColumn="1" w:lastColumn="0" w:noHBand="0" w:noVBand="1"/>
      </w:tblPr>
      <w:tblGrid>
        <w:gridCol w:w="2196"/>
        <w:gridCol w:w="2776"/>
        <w:gridCol w:w="1778"/>
        <w:gridCol w:w="3780"/>
      </w:tblGrid>
      <w:tr w:rsidR="00C07AEC" w:rsidRPr="00C07AEC" w:rsidTr="0037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4"/>
            <w:tcBorders>
              <w:bottom w:val="single" w:sz="8" w:space="0" w:color="000000" w:themeColor="text1"/>
            </w:tcBorders>
          </w:tcPr>
          <w:p w:rsidR="00C07AEC" w:rsidRPr="00C07AEC" w:rsidRDefault="00C07AEC" w:rsidP="00377CC8">
            <w:pP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 1</w:t>
            </w:r>
            <w:r w:rsidRPr="00C07AEC">
              <w:rPr>
                <w:rFonts w:ascii="Times New Roman" w:hAnsi="Times New Roman" w:cs="Times New Roman"/>
                <w:sz w:val="22"/>
                <w:szCs w:val="22"/>
              </w:rPr>
              <w:t>: REQUESTER’S INFORMATION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(University Employee)</w:t>
            </w:r>
          </w:p>
        </w:tc>
      </w:tr>
      <w:tr w:rsidR="00C07AEC" w:rsidRPr="00C07AEC" w:rsidTr="0037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Contact Name:</w:t>
            </w:r>
          </w:p>
        </w:tc>
        <w:tc>
          <w:tcPr>
            <w:tcW w:w="2776" w:type="dxa"/>
            <w:tcBorders>
              <w:left w:val="single" w:sz="6" w:space="0" w:color="000000" w:themeColor="text1"/>
              <w:bottom w:val="single" w:sz="4" w:space="0" w:color="auto"/>
            </w:tcBorders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78" w:type="dxa"/>
            <w:tcBorders>
              <w:left w:val="single" w:sz="6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780" w:type="dxa"/>
            <w:tcBorders>
              <w:left w:val="single" w:sz="6" w:space="0" w:color="000000" w:themeColor="text1"/>
              <w:bottom w:val="single" w:sz="4" w:space="0" w:color="auto"/>
            </w:tcBorders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7AEC" w:rsidRPr="00C07AEC" w:rsidTr="00377C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Cs w:val="0"/>
                <w:sz w:val="22"/>
                <w:szCs w:val="22"/>
              </w:rPr>
              <w:t>Department</w:t>
            </w: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/Faculty: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</w:tcBorders>
          </w:tcPr>
          <w:p w:rsidR="00C07AEC" w:rsidRPr="00C07AEC" w:rsidRDefault="00C07AEC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Tel. #: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</w:tcBorders>
          </w:tcPr>
          <w:p w:rsidR="00C07AEC" w:rsidRPr="00C07AEC" w:rsidRDefault="00C07AEC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7AEC" w:rsidRPr="00C07AEC" w:rsidTr="00377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Cs w:val="0"/>
                <w:sz w:val="22"/>
                <w:szCs w:val="22"/>
              </w:rPr>
              <w:t>Email: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7A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Required Date: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</w:tcBorders>
          </w:tcPr>
          <w:p w:rsidR="00C07AEC" w:rsidRPr="00C07AEC" w:rsidRDefault="00C07AEC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C07AEC" w:rsidRDefault="00C07AEC">
      <w:pPr>
        <w:rPr>
          <w:i/>
        </w:rPr>
      </w:pPr>
    </w:p>
    <w:tbl>
      <w:tblPr>
        <w:tblStyle w:val="LightList"/>
        <w:tblW w:w="10530" w:type="dxa"/>
        <w:tblInd w:w="-702" w:type="dxa"/>
        <w:tblLook w:val="04A0" w:firstRow="1" w:lastRow="0" w:firstColumn="1" w:lastColumn="0" w:noHBand="0" w:noVBand="1"/>
      </w:tblPr>
      <w:tblGrid>
        <w:gridCol w:w="2156"/>
        <w:gridCol w:w="3671"/>
        <w:gridCol w:w="1658"/>
        <w:gridCol w:w="3045"/>
      </w:tblGrid>
      <w:tr w:rsidR="00536C34" w:rsidRPr="00204641" w:rsidTr="00536C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4"/>
            <w:tcBorders>
              <w:bottom w:val="single" w:sz="8" w:space="0" w:color="000000" w:themeColor="text1"/>
            </w:tcBorders>
          </w:tcPr>
          <w:p w:rsidR="00536C34" w:rsidRPr="00204641" w:rsidRDefault="002E2EA5" w:rsidP="00C07AE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PART </w:t>
            </w:r>
            <w:r w:rsidR="00C07A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536C34" w:rsidRPr="00204641">
              <w:rPr>
                <w:rFonts w:ascii="Times New Roman" w:hAnsi="Times New Roman" w:cs="Times New Roman"/>
                <w:sz w:val="22"/>
                <w:szCs w:val="22"/>
              </w:rPr>
              <w:t>CONTACT INFORMATION:</w:t>
            </w:r>
            <w:r w:rsidR="00D909E7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909E7" w:rsidRPr="00C07AEC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(Organization requesting the Certificate of Insurance)</w:t>
            </w:r>
          </w:p>
        </w:tc>
      </w:tr>
      <w:tr w:rsidR="00900B2D" w:rsidRPr="00204641" w:rsidTr="00402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Organization Name:</w:t>
            </w:r>
          </w:p>
        </w:tc>
        <w:tc>
          <w:tcPr>
            <w:tcW w:w="837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B2D" w:rsidRPr="00204641" w:rsidTr="009335D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vMerge w:val="restart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Street Address:</w:t>
            </w:r>
          </w:p>
        </w:tc>
        <w:tc>
          <w:tcPr>
            <w:tcW w:w="367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:rsidR="00900B2D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/>
                <w:sz w:val="22"/>
                <w:szCs w:val="22"/>
              </w:rPr>
              <w:t>Province/State: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B2D" w:rsidRPr="00204641" w:rsidTr="00933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vMerge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bCs w:val="0"/>
              </w:rPr>
            </w:pPr>
          </w:p>
        </w:tc>
        <w:tc>
          <w:tcPr>
            <w:tcW w:w="367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0B2D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4641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3045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00B2D" w:rsidRPr="00204641" w:rsidTr="00900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City:</w:t>
            </w:r>
          </w:p>
        </w:tc>
        <w:tc>
          <w:tcPr>
            <w:tcW w:w="3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B2D" w:rsidRPr="00204641" w:rsidTr="0090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Contact Name:</w:t>
            </w:r>
          </w:p>
        </w:tc>
        <w:tc>
          <w:tcPr>
            <w:tcW w:w="3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/>
                <w:sz w:val="22"/>
                <w:szCs w:val="22"/>
              </w:rPr>
              <w:t>Title: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B2D" w:rsidRPr="00204641" w:rsidTr="00900B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Tel. #:</w:t>
            </w:r>
          </w:p>
        </w:tc>
        <w:tc>
          <w:tcPr>
            <w:tcW w:w="36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/>
                <w:sz w:val="22"/>
                <w:szCs w:val="22"/>
              </w:rPr>
              <w:t>Fax #:</w:t>
            </w:r>
          </w:p>
        </w:tc>
        <w:tc>
          <w:tcPr>
            <w:tcW w:w="30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0B2D" w:rsidRPr="00204641" w:rsidTr="0043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900B2D" w:rsidRPr="00204641" w:rsidRDefault="00900B2D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Email:</w:t>
            </w:r>
          </w:p>
        </w:tc>
        <w:tc>
          <w:tcPr>
            <w:tcW w:w="837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900B2D" w:rsidRPr="00204641" w:rsidRDefault="00900B2D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3C06" w:rsidRDefault="00643C06"/>
    <w:tbl>
      <w:tblPr>
        <w:tblStyle w:val="LightList"/>
        <w:tblW w:w="10530" w:type="dxa"/>
        <w:tblInd w:w="-702" w:type="dxa"/>
        <w:tblLook w:val="04A0" w:firstRow="1" w:lastRow="0" w:firstColumn="1" w:lastColumn="0" w:noHBand="0" w:noVBand="1"/>
      </w:tblPr>
      <w:tblGrid>
        <w:gridCol w:w="1260"/>
        <w:gridCol w:w="2610"/>
        <w:gridCol w:w="1800"/>
        <w:gridCol w:w="2070"/>
        <w:gridCol w:w="900"/>
        <w:gridCol w:w="1890"/>
      </w:tblGrid>
      <w:tr w:rsidR="00D909E7" w:rsidRPr="00204641" w:rsidTr="00377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6"/>
            <w:tcBorders>
              <w:bottom w:val="single" w:sz="8" w:space="0" w:color="000000" w:themeColor="text1"/>
            </w:tcBorders>
          </w:tcPr>
          <w:p w:rsidR="00D909E7" w:rsidRPr="00204641" w:rsidRDefault="00C07AEC" w:rsidP="00DE3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PART 3</w:t>
            </w:r>
            <w:r w:rsidR="002E2EA5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D909E7">
              <w:rPr>
                <w:rFonts w:ascii="Times New Roman" w:hAnsi="Times New Roman" w:cs="Times New Roman"/>
                <w:sz w:val="22"/>
                <w:szCs w:val="22"/>
              </w:rPr>
              <w:t>NATURE OF THE OPERATIONS</w:t>
            </w:r>
          </w:p>
        </w:tc>
      </w:tr>
      <w:tr w:rsidR="00D909E7" w:rsidRPr="00204641" w:rsidTr="009C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  <w:gridSpan w:val="2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09E7" w:rsidRPr="00204641" w:rsidRDefault="00D909E7" w:rsidP="00DE3A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Is there a contract with the University</w:t>
            </w:r>
            <w:r w:rsidRPr="00204641">
              <w:rPr>
                <w:rFonts w:ascii="Times New Roman" w:hAnsi="Times New Roman" w:cs="Times New Roman"/>
                <w:bCs w:val="0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909E7" w:rsidRPr="00204641" w:rsidRDefault="002E2EA5" w:rsidP="00DE3A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Yes □</w:t>
            </w:r>
            <w:r w:rsidRPr="002E2E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No □</w:t>
            </w:r>
          </w:p>
        </w:tc>
        <w:tc>
          <w:tcPr>
            <w:tcW w:w="297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395298" w:rsidRPr="00395298" w:rsidRDefault="00D909E7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If yes, what is the contract #?</w:t>
            </w:r>
          </w:p>
        </w:tc>
        <w:tc>
          <w:tcPr>
            <w:tcW w:w="1890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:rsidR="00D909E7" w:rsidRPr="00204641" w:rsidRDefault="00D909E7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6F9" w:rsidRPr="00204641" w:rsidTr="000256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0256F9" w:rsidRPr="00204641" w:rsidRDefault="000256F9" w:rsidP="00DE3A3E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Term of  Contract:</w:t>
            </w:r>
          </w:p>
        </w:tc>
        <w:tc>
          <w:tcPr>
            <w:tcW w:w="4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0256F9" w:rsidRDefault="000256F9" w:rsidP="0002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 Date:_____________ to</w:t>
            </w:r>
          </w:p>
          <w:p w:rsidR="000256F9" w:rsidRDefault="000256F9" w:rsidP="0002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 Date: _____________</w:t>
            </w:r>
          </w:p>
        </w:tc>
        <w:tc>
          <w:tcPr>
            <w:tcW w:w="48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:rsidR="000256F9" w:rsidRPr="000256F9" w:rsidRDefault="000256F9" w:rsidP="000256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256F9">
              <w:rPr>
                <w:rFonts w:ascii="Times New Roman" w:hAnsi="Times New Roman" w:cs="Times New Roman"/>
                <w:i/>
                <w:sz w:val="22"/>
                <w:szCs w:val="22"/>
              </w:rPr>
              <w:t>**Please attach the contract</w:t>
            </w:r>
          </w:p>
        </w:tc>
      </w:tr>
      <w:tr w:rsidR="00D936AB" w:rsidRPr="00204641" w:rsidTr="009C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36AB" w:rsidRPr="00204641" w:rsidRDefault="00D936AB" w:rsidP="00DE3A3E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Specific Activity:</w:t>
            </w:r>
          </w:p>
        </w:tc>
        <w:tc>
          <w:tcPr>
            <w:tcW w:w="4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936AB" w:rsidRDefault="00D936AB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D936AB" w:rsidRPr="00204641" w:rsidRDefault="00D936AB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36AB" w:rsidRPr="00D936AB" w:rsidRDefault="00D936AB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36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Who is Performing the Activity? </w:t>
            </w:r>
          </w:p>
          <w:p w:rsidR="00D936AB" w:rsidRPr="00D936AB" w:rsidRDefault="00D936AB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6AB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spellStart"/>
            <w:r w:rsidRPr="00D936AB">
              <w:rPr>
                <w:rFonts w:ascii="Times New Roman" w:hAnsi="Times New Roman" w:cs="Times New Roman"/>
                <w:i/>
                <w:sz w:val="22"/>
                <w:szCs w:val="22"/>
              </w:rPr>
              <w:t>ie</w:t>
            </w:r>
            <w:proofErr w:type="spellEnd"/>
            <w:r w:rsidRPr="00D936AB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9C079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faculty, students</w:t>
            </w:r>
            <w:r w:rsidRPr="00D936AB">
              <w:rPr>
                <w:rFonts w:ascii="Times New Roman" w:hAnsi="Times New Roman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D936AB" w:rsidRPr="00204641" w:rsidRDefault="00D936AB" w:rsidP="00DE3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799" w:rsidRPr="00204641" w:rsidTr="009C0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36AB" w:rsidRPr="00D936AB" w:rsidRDefault="00D936AB" w:rsidP="00DE3A3E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936AB">
              <w:rPr>
                <w:rFonts w:ascii="Times New Roman" w:hAnsi="Times New Roman" w:cs="Times New Roman"/>
                <w:bCs w:val="0"/>
                <w:sz w:val="22"/>
                <w:szCs w:val="22"/>
              </w:rPr>
              <w:t>Date(s) of Activity:</w:t>
            </w:r>
          </w:p>
        </w:tc>
        <w:tc>
          <w:tcPr>
            <w:tcW w:w="4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D936AB" w:rsidRDefault="00D936AB" w:rsidP="00DE3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Start Date:_____________ to</w:t>
            </w:r>
          </w:p>
          <w:p w:rsidR="00D936AB" w:rsidRPr="00204641" w:rsidRDefault="00D936AB" w:rsidP="00DE3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End Date: _____________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936AB" w:rsidRPr="00204641" w:rsidRDefault="00D936AB" w:rsidP="00DE3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Location(s) of Activity:</w:t>
            </w:r>
          </w:p>
        </w:tc>
        <w:tc>
          <w:tcPr>
            <w:tcW w:w="27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:rsidR="00D936AB" w:rsidRPr="00204641" w:rsidRDefault="00D936AB" w:rsidP="00DE3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909E7" w:rsidRDefault="00D909E7"/>
    <w:tbl>
      <w:tblPr>
        <w:tblStyle w:val="LightList"/>
        <w:tblW w:w="10530" w:type="dxa"/>
        <w:tblInd w:w="-702" w:type="dxa"/>
        <w:tblLook w:val="04A0" w:firstRow="1" w:lastRow="0" w:firstColumn="1" w:lastColumn="0" w:noHBand="0" w:noVBand="1"/>
      </w:tblPr>
      <w:tblGrid>
        <w:gridCol w:w="540"/>
        <w:gridCol w:w="3060"/>
        <w:gridCol w:w="2160"/>
        <w:gridCol w:w="2520"/>
        <w:gridCol w:w="2250"/>
      </w:tblGrid>
      <w:tr w:rsidR="00C07AEC" w:rsidRPr="00935D95" w:rsidTr="00C07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5"/>
            <w:tcBorders>
              <w:bottom w:val="single" w:sz="4" w:space="0" w:color="auto"/>
            </w:tcBorders>
          </w:tcPr>
          <w:p w:rsidR="00C07AEC" w:rsidRPr="00935D95" w:rsidRDefault="00C07AEC" w:rsidP="00377C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PART 4: PROOF OF INSURANCE REQUESTED</w:t>
            </w:r>
          </w:p>
        </w:tc>
      </w:tr>
      <w:tr w:rsidR="00395298" w:rsidRPr="00935D95" w:rsidTr="00BB28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5298" w:rsidRPr="00395298" w:rsidRDefault="00395298" w:rsidP="00C70114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95298">
              <w:rPr>
                <w:rFonts w:ascii="Times New Roman" w:hAnsi="Times New Roman" w:cs="Times New Roman"/>
                <w:b w:val="0"/>
                <w:sz w:val="22"/>
                <w:szCs w:val="22"/>
              </w:rPr>
              <w:t>Please check all that apply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: </w:t>
            </w:r>
            <w:r w:rsidR="00C7011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</w:t>
            </w:r>
            <w:r w:rsidRPr="00C701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(</w:t>
            </w:r>
            <w:r w:rsidR="00C701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FYI - </w:t>
            </w:r>
            <w:r w:rsidRPr="00C701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this information is contained in </w:t>
            </w:r>
            <w:r w:rsidR="00C70114" w:rsidRPr="00C701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>the contract)</w:t>
            </w:r>
            <w:r w:rsidRPr="00C70114"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C07AEC" w:rsidRPr="00935D95" w:rsidTr="00935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EC" w:rsidRPr="00935D95" w:rsidRDefault="00C07AEC" w:rsidP="00377CC8">
            <w:pPr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EC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Insurance Coverage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EC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Additional Insured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EC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Waiver of Subrogation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AEC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/>
                <w:sz w:val="22"/>
                <w:szCs w:val="22"/>
              </w:rPr>
              <w:t>Limits</w:t>
            </w:r>
          </w:p>
        </w:tc>
      </w:tr>
      <w:tr w:rsidR="00935D95" w:rsidRPr="00935D95" w:rsidTr="00935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935D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General Liability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935D95" w:rsidRPr="00935D95" w:rsidTr="00935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Automobile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95" w:rsidRPr="00935D95" w:rsidRDefault="00935D95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395298" w:rsidRPr="00935D95" w:rsidTr="00395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rPr>
                <w:b w:val="0"/>
                <w:bCs w:val="0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395298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9529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Property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395298" w:rsidRPr="00935D95" w:rsidTr="003952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Professional Liability or Errors and Omissions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395298" w:rsidRPr="00935D95" w:rsidTr="00935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Excess Liability</w:t>
            </w: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>□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sz w:val="22"/>
                <w:szCs w:val="22"/>
              </w:rPr>
              <w:t>$</w:t>
            </w:r>
          </w:p>
        </w:tc>
      </w:tr>
      <w:tr w:rsidR="00395298" w:rsidRPr="00935D95" w:rsidTr="00935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rPr>
                <w:b w:val="0"/>
                <w:bCs w:val="0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Workers’ Compensation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95298" w:rsidRPr="00935D95" w:rsidRDefault="00395298" w:rsidP="00377C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5298" w:rsidRPr="00935D95" w:rsidTr="00350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298" w:rsidRPr="00935D95" w:rsidRDefault="00395298" w:rsidP="00377CC8">
            <w:pP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35D95">
              <w:rPr>
                <w:rFonts w:ascii="Times New Roman" w:hAnsi="Times New Roman" w:cs="Times New Roman"/>
                <w:b w:val="0"/>
                <w:sz w:val="22"/>
                <w:szCs w:val="22"/>
              </w:rPr>
              <w:t>□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Other: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(please describe)</w:t>
            </w:r>
            <w:r w:rsidRPr="00935D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98" w:rsidRPr="00935D95" w:rsidRDefault="00395298" w:rsidP="00377C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95298" w:rsidRDefault="00395298" w:rsidP="00E211B6">
      <w:pPr>
        <w:spacing w:before="240" w:after="120"/>
        <w:ind w:left="-806"/>
      </w:pPr>
      <w:r>
        <w:t xml:space="preserve">If you need assistance completing this form please contact </w:t>
      </w:r>
      <w:hyperlink r:id="rId10" w:history="1">
        <w:r w:rsidRPr="00DA23DF">
          <w:rPr>
            <w:rStyle w:val="Hyperlink"/>
            <w:i/>
            <w:sz w:val="18"/>
            <w:szCs w:val="18"/>
          </w:rPr>
          <w:t>comptrollersoffice@upei.ca</w:t>
        </w:r>
      </w:hyperlink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 or call 902-566-0474.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540"/>
        <w:gridCol w:w="4860"/>
        <w:gridCol w:w="450"/>
        <w:gridCol w:w="4428"/>
      </w:tblGrid>
      <w:tr w:rsidR="00935D95" w:rsidTr="00824276">
        <w:tc>
          <w:tcPr>
            <w:tcW w:w="10278" w:type="dxa"/>
            <w:gridSpan w:val="4"/>
            <w:shd w:val="clear" w:color="auto" w:fill="D9D9D9" w:themeFill="background1" w:themeFillShade="D9"/>
          </w:tcPr>
          <w:p w:rsidR="00935D95" w:rsidRPr="000954A5" w:rsidRDefault="00BC24AE" w:rsidP="00643C06">
            <w:pPr>
              <w:rPr>
                <w:i/>
              </w:rPr>
            </w:pPr>
            <w:r w:rsidRPr="00BC24AE">
              <w:rPr>
                <w:b/>
              </w:rPr>
              <w:t xml:space="preserve">DO NOT FILL - </w:t>
            </w:r>
            <w:r w:rsidR="00935D95" w:rsidRPr="00BC24AE">
              <w:rPr>
                <w:b/>
              </w:rPr>
              <w:t>TO BE COMPLETED BY COMPTROLLER’S OFFICE</w:t>
            </w:r>
            <w:r w:rsidR="000954A5">
              <w:rPr>
                <w:b/>
              </w:rPr>
              <w:t xml:space="preserve"> </w:t>
            </w:r>
            <w:r w:rsidR="000954A5">
              <w:rPr>
                <w:i/>
              </w:rPr>
              <w:t>(as applicable)</w:t>
            </w:r>
          </w:p>
        </w:tc>
      </w:tr>
      <w:tr w:rsidR="00824276" w:rsidTr="00824276">
        <w:tc>
          <w:tcPr>
            <w:tcW w:w="540" w:type="dxa"/>
            <w:shd w:val="clear" w:color="auto" w:fill="F2F2F2" w:themeFill="background1" w:themeFillShade="F2"/>
          </w:tcPr>
          <w:p w:rsidR="00824276" w:rsidRPr="00BC24AE" w:rsidRDefault="00824276" w:rsidP="00643C06">
            <w:pPr>
              <w:rPr>
                <w:b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9738" w:type="dxa"/>
            <w:gridSpan w:val="3"/>
            <w:shd w:val="clear" w:color="auto" w:fill="F2F2F2" w:themeFill="background1" w:themeFillShade="F2"/>
          </w:tcPr>
          <w:p w:rsidR="00824276" w:rsidRPr="00824276" w:rsidRDefault="00824276" w:rsidP="000954A5">
            <w:pPr>
              <w:rPr>
                <w:i/>
              </w:rPr>
            </w:pPr>
            <w:r>
              <w:t xml:space="preserve">Request to CURIE </w:t>
            </w:r>
            <w:r w:rsidRPr="00824276">
              <w:rPr>
                <w:i/>
              </w:rPr>
              <w:t>(general liability</w:t>
            </w:r>
            <w:r w:rsidR="000954A5">
              <w:rPr>
                <w:i/>
              </w:rPr>
              <w:t>, professional liability, E&amp;O, excess, p</w:t>
            </w:r>
            <w:r w:rsidRPr="00824276">
              <w:rPr>
                <w:i/>
              </w:rPr>
              <w:t>roperty)</w:t>
            </w:r>
          </w:p>
        </w:tc>
      </w:tr>
      <w:tr w:rsidR="000954A5" w:rsidTr="000954A5">
        <w:tc>
          <w:tcPr>
            <w:tcW w:w="54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0954A5" w:rsidRDefault="000954A5" w:rsidP="00643C06">
            <w:r>
              <w:t>COI received from CURIE</w:t>
            </w:r>
          </w:p>
        </w:tc>
        <w:tc>
          <w:tcPr>
            <w:tcW w:w="4878" w:type="dxa"/>
            <w:gridSpan w:val="2"/>
            <w:shd w:val="clear" w:color="auto" w:fill="F2F2F2" w:themeFill="background1" w:themeFillShade="F2"/>
          </w:tcPr>
          <w:p w:rsidR="000954A5" w:rsidRDefault="000954A5" w:rsidP="00643C06">
            <w:r>
              <w:t>COI #:_____________________</w:t>
            </w:r>
          </w:p>
        </w:tc>
      </w:tr>
      <w:tr w:rsidR="000954A5" w:rsidTr="00402523">
        <w:tc>
          <w:tcPr>
            <w:tcW w:w="54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0954A5" w:rsidRDefault="000954A5" w:rsidP="00395298">
            <w:r>
              <w:t>Copy of Auto</w:t>
            </w:r>
            <w:r w:rsidR="00395298">
              <w:t>mobile Insurance</w:t>
            </w:r>
            <w:r>
              <w:t xml:space="preserve">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0954A5" w:rsidRDefault="000954A5" w:rsidP="00643C06">
            <w:r>
              <w:t>Complete</w:t>
            </w:r>
          </w:p>
        </w:tc>
      </w:tr>
      <w:tr w:rsidR="000954A5" w:rsidTr="00402523">
        <w:tc>
          <w:tcPr>
            <w:tcW w:w="54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0954A5" w:rsidRDefault="000954A5" w:rsidP="00643C06">
            <w:r>
              <w:t>Request to HR for WCB Clearance Certificate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954A5" w:rsidRDefault="000954A5" w:rsidP="00643C06">
            <w:r w:rsidRPr="00935D95">
              <w:rPr>
                <w:b/>
                <w:bCs/>
              </w:rPr>
              <w:t>□</w:t>
            </w:r>
          </w:p>
        </w:tc>
        <w:tc>
          <w:tcPr>
            <w:tcW w:w="4428" w:type="dxa"/>
            <w:shd w:val="clear" w:color="auto" w:fill="F2F2F2" w:themeFill="background1" w:themeFillShade="F2"/>
          </w:tcPr>
          <w:p w:rsidR="000954A5" w:rsidRDefault="000954A5" w:rsidP="00643C06">
            <w:r>
              <w:t>Received</w:t>
            </w:r>
          </w:p>
        </w:tc>
      </w:tr>
      <w:tr w:rsidR="000954A5" w:rsidTr="00502C9B">
        <w:tc>
          <w:tcPr>
            <w:tcW w:w="54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9738" w:type="dxa"/>
            <w:gridSpan w:val="3"/>
            <w:shd w:val="clear" w:color="auto" w:fill="F2F2F2" w:themeFill="background1" w:themeFillShade="F2"/>
          </w:tcPr>
          <w:p w:rsidR="000954A5" w:rsidRDefault="000954A5" w:rsidP="00643C06">
            <w:r>
              <w:t xml:space="preserve">Documents saved to Certificates folder </w:t>
            </w:r>
            <w:r w:rsidRPr="000954A5">
              <w:rPr>
                <w:i/>
              </w:rPr>
              <w:t>(RM-004 Form, COIs and other supporting documents)</w:t>
            </w:r>
          </w:p>
        </w:tc>
      </w:tr>
      <w:tr w:rsidR="000954A5" w:rsidTr="00502C9B">
        <w:tc>
          <w:tcPr>
            <w:tcW w:w="540" w:type="dxa"/>
            <w:shd w:val="clear" w:color="auto" w:fill="F2F2F2" w:themeFill="background1" w:themeFillShade="F2"/>
          </w:tcPr>
          <w:p w:rsidR="000954A5" w:rsidRPr="00935D95" w:rsidRDefault="000954A5" w:rsidP="00643C06">
            <w:pPr>
              <w:rPr>
                <w:b/>
                <w:bCs/>
              </w:rPr>
            </w:pPr>
            <w:r w:rsidRPr="00935D95">
              <w:rPr>
                <w:b/>
                <w:bCs/>
              </w:rPr>
              <w:t>□</w:t>
            </w:r>
          </w:p>
        </w:tc>
        <w:tc>
          <w:tcPr>
            <w:tcW w:w="9738" w:type="dxa"/>
            <w:gridSpan w:val="3"/>
            <w:shd w:val="clear" w:color="auto" w:fill="F2F2F2" w:themeFill="background1" w:themeFillShade="F2"/>
          </w:tcPr>
          <w:p w:rsidR="000954A5" w:rsidRDefault="000954A5" w:rsidP="00643C06">
            <w:r>
              <w:t>Documents sent to Requester by email (</w:t>
            </w:r>
            <w:r w:rsidRPr="000954A5">
              <w:rPr>
                <w:i/>
              </w:rPr>
              <w:t>copy Risk Management</w:t>
            </w:r>
            <w:r>
              <w:t>)</w:t>
            </w:r>
          </w:p>
        </w:tc>
      </w:tr>
    </w:tbl>
    <w:p w:rsidR="004D3069" w:rsidRPr="004D3069" w:rsidRDefault="004D3069" w:rsidP="00E54C25">
      <w:pPr>
        <w:rPr>
          <w:b/>
          <w:u w:val="single"/>
        </w:rPr>
      </w:pPr>
    </w:p>
    <w:sectPr w:rsidR="004D3069" w:rsidRPr="004D3069" w:rsidSect="00536C34">
      <w:headerReference w:type="default" r:id="rId11"/>
      <w:footerReference w:type="default" r:id="rId12"/>
      <w:pgSz w:w="12240" w:h="15840"/>
      <w:pgMar w:top="162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758" w:rsidRDefault="00163758" w:rsidP="001F41D7">
      <w:r>
        <w:separator/>
      </w:r>
    </w:p>
  </w:endnote>
  <w:endnote w:type="continuationSeparator" w:id="0">
    <w:p w:rsidR="00163758" w:rsidRDefault="00163758" w:rsidP="001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AE" w:rsidRPr="006E4910" w:rsidRDefault="00BC24AE" w:rsidP="00BC24AE">
    <w:pPr>
      <w:pStyle w:val="Footer"/>
      <w:jc w:val="right"/>
      <w:rPr>
        <w:i/>
      </w:rPr>
    </w:pPr>
    <w:r>
      <w:rPr>
        <w:i/>
      </w:rPr>
      <w:t>RM-004</w:t>
    </w:r>
    <w:r w:rsidRPr="006E4910">
      <w:rPr>
        <w:i/>
      </w:rPr>
      <w:t xml:space="preserve"> v</w:t>
    </w:r>
    <w:r w:rsidR="00E5581F">
      <w:rPr>
        <w:i/>
      </w:rPr>
      <w:t xml:space="preserve">ersion </w:t>
    </w:r>
    <w:r w:rsidRPr="006E4910">
      <w:rPr>
        <w:i/>
      </w:rPr>
      <w:t>1</w:t>
    </w:r>
  </w:p>
  <w:p w:rsidR="00BC24AE" w:rsidRPr="006E4910" w:rsidRDefault="00824276" w:rsidP="00BC24AE">
    <w:pPr>
      <w:pStyle w:val="Footer"/>
      <w:jc w:val="right"/>
      <w:rPr>
        <w:i/>
      </w:rPr>
    </w:pPr>
    <w:r>
      <w:rPr>
        <w:i/>
      </w:rPr>
      <w:t>Approved June 7, 2017</w:t>
    </w:r>
  </w:p>
  <w:p w:rsidR="001F41D7" w:rsidRPr="00BC24AE" w:rsidRDefault="001F41D7" w:rsidP="00BC2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758" w:rsidRDefault="00163758" w:rsidP="001F41D7">
      <w:r>
        <w:separator/>
      </w:r>
    </w:p>
  </w:footnote>
  <w:footnote w:type="continuationSeparator" w:id="0">
    <w:p w:rsidR="00163758" w:rsidRDefault="00163758" w:rsidP="001F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C34" w:rsidRDefault="00536C34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29A2115" wp14:editId="1DF42229">
          <wp:simplePos x="0" y="0"/>
          <wp:positionH relativeFrom="column">
            <wp:posOffset>-751840</wp:posOffset>
          </wp:positionH>
          <wp:positionV relativeFrom="paragraph">
            <wp:posOffset>-445770</wp:posOffset>
          </wp:positionV>
          <wp:extent cx="7014845" cy="11715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40" t="32429" b="7042"/>
                  <a:stretch/>
                </pic:blipFill>
                <pic:spPr bwMode="auto">
                  <a:xfrm>
                    <a:off x="0" y="0"/>
                    <a:ext cx="701484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0C06"/>
    <w:multiLevelType w:val="hybridMultilevel"/>
    <w:tmpl w:val="877C226E"/>
    <w:lvl w:ilvl="0" w:tplc="A19C487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C06"/>
    <w:rsid w:val="000256F9"/>
    <w:rsid w:val="000954A5"/>
    <w:rsid w:val="000D1014"/>
    <w:rsid w:val="00163758"/>
    <w:rsid w:val="00165397"/>
    <w:rsid w:val="001F41D7"/>
    <w:rsid w:val="00204641"/>
    <w:rsid w:val="002E2EA5"/>
    <w:rsid w:val="00395298"/>
    <w:rsid w:val="00402523"/>
    <w:rsid w:val="004A6538"/>
    <w:rsid w:val="004D3069"/>
    <w:rsid w:val="00505666"/>
    <w:rsid w:val="00521FAD"/>
    <w:rsid w:val="00536C34"/>
    <w:rsid w:val="00643C06"/>
    <w:rsid w:val="00657C05"/>
    <w:rsid w:val="00776938"/>
    <w:rsid w:val="007B1AF4"/>
    <w:rsid w:val="00824276"/>
    <w:rsid w:val="008D4E0C"/>
    <w:rsid w:val="00900B2D"/>
    <w:rsid w:val="00935D95"/>
    <w:rsid w:val="009C0799"/>
    <w:rsid w:val="009D6FE8"/>
    <w:rsid w:val="00BB1FA6"/>
    <w:rsid w:val="00BC24AE"/>
    <w:rsid w:val="00C07AEC"/>
    <w:rsid w:val="00C461E8"/>
    <w:rsid w:val="00C70114"/>
    <w:rsid w:val="00C771FD"/>
    <w:rsid w:val="00C979D1"/>
    <w:rsid w:val="00D909E7"/>
    <w:rsid w:val="00D936AB"/>
    <w:rsid w:val="00DE3A3E"/>
    <w:rsid w:val="00E211B6"/>
    <w:rsid w:val="00E473DE"/>
    <w:rsid w:val="00E54C25"/>
    <w:rsid w:val="00E5581F"/>
    <w:rsid w:val="00F15C0A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E33D4"/>
  <w15:docId w15:val="{5C7EFFBA-2DB0-2F44-9058-5CEDE23C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C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1D7"/>
  </w:style>
  <w:style w:type="paragraph" w:styleId="Footer">
    <w:name w:val="footer"/>
    <w:basedOn w:val="Normal"/>
    <w:link w:val="FooterChar"/>
    <w:uiPriority w:val="99"/>
    <w:unhideWhenUsed/>
    <w:rsid w:val="001F4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1D7"/>
  </w:style>
  <w:style w:type="table" w:styleId="LightList">
    <w:name w:val="Light List"/>
    <w:basedOn w:val="TableNormal"/>
    <w:uiPriority w:val="61"/>
    <w:rsid w:val="00536C34"/>
    <w:rPr>
      <w:rFonts w:asciiTheme="minorHAnsi" w:eastAsiaTheme="minorEastAsia" w:hAnsiTheme="minorHAnsi" w:cstheme="minorBidi"/>
      <w:sz w:val="24"/>
      <w:szCs w:val="24"/>
      <w:lang w:val="en-US"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0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trollersoffice@upei.c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trollersoffice@upei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trollersoffice@upei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Ty Stapleton</cp:lastModifiedBy>
  <cp:revision>2</cp:revision>
  <cp:lastPrinted>2017-06-07T12:51:00Z</cp:lastPrinted>
  <dcterms:created xsi:type="dcterms:W3CDTF">2018-02-01T15:58:00Z</dcterms:created>
  <dcterms:modified xsi:type="dcterms:W3CDTF">2018-02-01T15:58:00Z</dcterms:modified>
</cp:coreProperties>
</file>